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D417F" w14:textId="77777777" w:rsidR="00027EBE" w:rsidRDefault="00027EBE" w:rsidP="00002D6D">
      <w:pPr>
        <w:tabs>
          <w:tab w:val="left" w:pos="7513"/>
        </w:tabs>
        <w:jc w:val="right"/>
        <w:outlineLvl w:val="0"/>
        <w:rPr>
          <w:sz w:val="24"/>
          <w:szCs w:val="24"/>
          <w:lang w:val="uk-UA"/>
        </w:rPr>
      </w:pPr>
    </w:p>
    <w:p w14:paraId="26D686C5" w14:textId="2C77F30B" w:rsidR="00027EBE" w:rsidRPr="00D93C71" w:rsidRDefault="00027EBE" w:rsidP="004F5213">
      <w:pPr>
        <w:ind w:left="6237"/>
        <w:rPr>
          <w:b/>
          <w:sz w:val="20"/>
          <w:lang w:val="uk-UA"/>
        </w:rPr>
      </w:pPr>
      <w:r w:rsidRPr="00D93C71">
        <w:rPr>
          <w:b/>
          <w:sz w:val="20"/>
          <w:lang w:val="uk-UA"/>
        </w:rPr>
        <w:t xml:space="preserve">Додаток № </w:t>
      </w:r>
      <w:r w:rsidR="00EF26EA">
        <w:rPr>
          <w:b/>
          <w:sz w:val="20"/>
          <w:lang w:val="uk-UA"/>
        </w:rPr>
        <w:t>7</w:t>
      </w:r>
    </w:p>
    <w:p w14:paraId="664F52F3" w14:textId="566B922B" w:rsidR="00EF26EA" w:rsidRPr="00A822D6" w:rsidRDefault="00EF26EA" w:rsidP="00A27BE0">
      <w:pPr>
        <w:ind w:left="6237"/>
        <w:rPr>
          <w:b/>
          <w:sz w:val="16"/>
          <w:szCs w:val="16"/>
        </w:rPr>
      </w:pPr>
      <w:r w:rsidRPr="00A822D6">
        <w:rPr>
          <w:b/>
          <w:sz w:val="16"/>
          <w:szCs w:val="16"/>
        </w:rPr>
        <w:t>(нова редакція, діє з «</w:t>
      </w:r>
      <w:r w:rsidR="005B59A3">
        <w:rPr>
          <w:b/>
          <w:sz w:val="16"/>
          <w:szCs w:val="16"/>
          <w:lang w:val="uk-UA"/>
        </w:rPr>
        <w:t>28</w:t>
      </w:r>
      <w:r w:rsidRPr="00A822D6">
        <w:rPr>
          <w:b/>
          <w:sz w:val="16"/>
          <w:szCs w:val="16"/>
        </w:rPr>
        <w:t xml:space="preserve">» </w:t>
      </w:r>
      <w:r>
        <w:rPr>
          <w:b/>
          <w:sz w:val="16"/>
          <w:szCs w:val="16"/>
        </w:rPr>
        <w:t>лютого</w:t>
      </w:r>
      <w:r w:rsidRPr="00A822D6">
        <w:rPr>
          <w:b/>
          <w:sz w:val="16"/>
          <w:szCs w:val="16"/>
        </w:rPr>
        <w:t xml:space="preserve"> 20</w:t>
      </w:r>
      <w:r>
        <w:rPr>
          <w:b/>
          <w:sz w:val="16"/>
          <w:szCs w:val="16"/>
        </w:rPr>
        <w:t>20</w:t>
      </w:r>
      <w:r w:rsidRPr="00A822D6">
        <w:rPr>
          <w:b/>
          <w:sz w:val="16"/>
          <w:szCs w:val="16"/>
        </w:rPr>
        <w:t xml:space="preserve"> р.</w:t>
      </w:r>
    </w:p>
    <w:p w14:paraId="0C2E3336" w14:textId="5CF92E59" w:rsidR="00EF26EA" w:rsidRDefault="00EF26EA" w:rsidP="00A27BE0">
      <w:pPr>
        <w:ind w:left="6237"/>
        <w:rPr>
          <w:b/>
          <w:sz w:val="16"/>
          <w:szCs w:val="16"/>
        </w:rPr>
      </w:pPr>
      <w:r w:rsidRPr="00A822D6">
        <w:rPr>
          <w:b/>
          <w:sz w:val="16"/>
          <w:szCs w:val="16"/>
        </w:rPr>
        <w:t>згідно з рішенням Правління АТ «СКАЙ БАНК» протокол №</w:t>
      </w:r>
      <w:r w:rsidR="005B59A3">
        <w:rPr>
          <w:b/>
          <w:sz w:val="16"/>
          <w:szCs w:val="16"/>
          <w:lang w:val="uk-UA"/>
        </w:rPr>
        <w:t>21</w:t>
      </w:r>
      <w:r w:rsidRPr="00A822D6">
        <w:rPr>
          <w:b/>
          <w:sz w:val="16"/>
          <w:szCs w:val="16"/>
        </w:rPr>
        <w:t xml:space="preserve"> від «</w:t>
      </w:r>
      <w:r w:rsidR="005B59A3">
        <w:rPr>
          <w:b/>
          <w:sz w:val="16"/>
          <w:szCs w:val="16"/>
          <w:lang w:val="uk-UA"/>
        </w:rPr>
        <w:t>06</w:t>
      </w:r>
      <w:r w:rsidRPr="00A822D6">
        <w:rPr>
          <w:b/>
          <w:sz w:val="16"/>
          <w:szCs w:val="16"/>
        </w:rPr>
        <w:t xml:space="preserve">» </w:t>
      </w:r>
      <w:r w:rsidR="005B59A3">
        <w:rPr>
          <w:b/>
          <w:sz w:val="16"/>
          <w:szCs w:val="16"/>
          <w:lang w:val="uk-UA"/>
        </w:rPr>
        <w:t>лютого</w:t>
      </w:r>
      <w:r w:rsidRPr="00A822D6">
        <w:rPr>
          <w:b/>
          <w:sz w:val="16"/>
          <w:szCs w:val="16"/>
        </w:rPr>
        <w:t xml:space="preserve"> 20</w:t>
      </w:r>
      <w:r w:rsidR="005B59A3">
        <w:rPr>
          <w:b/>
          <w:sz w:val="16"/>
          <w:szCs w:val="16"/>
          <w:lang w:val="uk-UA"/>
        </w:rPr>
        <w:t>20</w:t>
      </w:r>
      <w:bookmarkStart w:id="0" w:name="_GoBack"/>
      <w:bookmarkEnd w:id="0"/>
      <w:r w:rsidRPr="00A822D6">
        <w:rPr>
          <w:b/>
          <w:sz w:val="16"/>
          <w:szCs w:val="16"/>
        </w:rPr>
        <w:t xml:space="preserve"> р.)</w:t>
      </w:r>
    </w:p>
    <w:p w14:paraId="629F9B92" w14:textId="77777777" w:rsidR="004F5213" w:rsidRPr="00D93C71" w:rsidRDefault="004F5213" w:rsidP="00EF26EA">
      <w:pPr>
        <w:ind w:left="6237"/>
        <w:rPr>
          <w:b/>
          <w:sz w:val="20"/>
        </w:rPr>
      </w:pPr>
      <w:r w:rsidRPr="00D93C71">
        <w:rPr>
          <w:b/>
          <w:sz w:val="20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20200D2D" w14:textId="77777777" w:rsidR="001258A6" w:rsidRDefault="001258A6" w:rsidP="001258A6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</w:p>
    <w:p w14:paraId="08A648B9" w14:textId="77777777"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u w:val="single"/>
          <w:lang w:val="uk-UA"/>
        </w:rPr>
      </w:pPr>
      <w:r w:rsidRPr="001258A6">
        <w:rPr>
          <w:b/>
          <w:sz w:val="24"/>
          <w:szCs w:val="24"/>
          <w:u w:val="single"/>
          <w:lang w:val="uk-UA"/>
        </w:rPr>
        <w:t>Тарифи на стандартні послуги</w:t>
      </w:r>
    </w:p>
    <w:p w14:paraId="6E409EB8" w14:textId="77777777"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  <w:r w:rsidRPr="001258A6">
        <w:rPr>
          <w:b/>
          <w:sz w:val="24"/>
          <w:szCs w:val="24"/>
          <w:u w:val="single"/>
          <w:lang w:val="uk-UA"/>
        </w:rPr>
        <w:t>АТ «СКАЙ БАНК»</w:t>
      </w:r>
    </w:p>
    <w:p w14:paraId="4015FDEB" w14:textId="77777777"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  <w:r w:rsidRPr="001258A6">
        <w:rPr>
          <w:b/>
          <w:i/>
          <w:sz w:val="24"/>
          <w:szCs w:val="24"/>
          <w:lang w:val="uk-UA"/>
        </w:rPr>
        <w:t>по розрахунково-касовому обслуговуванню суб’єктів господарювання</w:t>
      </w:r>
    </w:p>
    <w:p w14:paraId="26BAEAA0" w14:textId="77777777"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</w:p>
    <w:tbl>
      <w:tblPr>
        <w:tblW w:w="103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409"/>
        <w:gridCol w:w="2979"/>
        <w:gridCol w:w="14"/>
      </w:tblGrid>
      <w:tr w:rsidR="00C47ED6" w:rsidRPr="00C47ED6" w14:paraId="08BA31FB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D630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0D603" w14:textId="77777777" w:rsidR="00C47ED6" w:rsidRPr="00C47ED6" w:rsidRDefault="00C47ED6" w:rsidP="00C47ED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Вид операції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CF248E" w14:textId="77777777" w:rsidR="00C47ED6" w:rsidRPr="00C47ED6" w:rsidRDefault="00C47ED6" w:rsidP="00C47ED6">
            <w:pPr>
              <w:ind w:left="-108"/>
              <w:jc w:val="center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Комісія* (без ПДВ **)</w:t>
            </w:r>
          </w:p>
        </w:tc>
      </w:tr>
      <w:tr w:rsidR="00C47ED6" w:rsidRPr="00A27BE0" w14:paraId="171214B7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2E37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5F17C" w14:textId="77777777"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ОПЕРАЦІЇ, ПОВ’ЯЗАНІ З ВІДКРИТТЯМ/ЗАКРИТТЯМ  РАХУНКІВ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0568" w14:textId="77777777" w:rsidR="00C47ED6" w:rsidRPr="00C47ED6" w:rsidRDefault="00C47ED6" w:rsidP="00C47ED6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6D6E0B46" w14:textId="77777777" w:rsidTr="00CD7CB2">
        <w:trPr>
          <w:gridAfter w:val="1"/>
          <w:wAfter w:w="14" w:type="dxa"/>
          <w:trHeight w:val="3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713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48C9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1FE3" w14:textId="77777777"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en-US"/>
              </w:rPr>
              <w:t>1</w:t>
            </w:r>
            <w:r w:rsidR="00E23C3C">
              <w:rPr>
                <w:sz w:val="24"/>
                <w:szCs w:val="24"/>
                <w:lang w:val="uk-UA"/>
              </w:rPr>
              <w:t>5</w:t>
            </w:r>
            <w:r w:rsidRPr="00C47ED6">
              <w:rPr>
                <w:sz w:val="24"/>
                <w:szCs w:val="24"/>
                <w:lang w:val="uk-UA"/>
              </w:rPr>
              <w:t xml:space="preserve">0,00 грн. </w:t>
            </w:r>
            <w:r w:rsidRPr="00C47ED6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C47ED6">
              <w:rPr>
                <w:sz w:val="24"/>
                <w:szCs w:val="24"/>
                <w:lang w:val="uk-UA"/>
              </w:rPr>
              <w:t>за кожний рахунок</w:t>
            </w:r>
          </w:p>
        </w:tc>
      </w:tr>
      <w:tr w:rsidR="00C47ED6" w:rsidRPr="00C47ED6" w14:paraId="4AAC8AE4" w14:textId="77777777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650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AD43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Відкриття тимчасового рахунку для формування статутного капіталу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B682" w14:textId="77777777"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14459E">
              <w:rPr>
                <w:sz w:val="24"/>
                <w:szCs w:val="24"/>
                <w:lang w:val="uk-UA"/>
              </w:rPr>
              <w:t>200,00 грн.</w:t>
            </w:r>
            <w:r w:rsidRPr="00C47ED6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47ED6" w:rsidRPr="00C47ED6" w14:paraId="37D59E11" w14:textId="77777777" w:rsidTr="00CD7CB2">
        <w:trPr>
          <w:gridAfter w:val="1"/>
          <w:wAfter w:w="14" w:type="dxa"/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3BB9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FB73" w14:textId="77777777" w:rsidR="00C47ED6" w:rsidRPr="00C47ED6" w:rsidRDefault="00C47ED6" w:rsidP="00C47ED6">
            <w:pPr>
              <w:keepNext/>
              <w:outlineLvl w:val="1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ЗАКРИТТЯ РАХУНКІВ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636A" w14:textId="77777777"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14:paraId="46259C90" w14:textId="77777777" w:rsidTr="00CD7CB2">
        <w:trPr>
          <w:gridAfter w:val="1"/>
          <w:wAfter w:w="14" w:type="dxa"/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D3BC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99CE" w14:textId="77777777" w:rsidR="00C47ED6" w:rsidRPr="00C47ED6" w:rsidRDefault="00C47ED6" w:rsidP="00C47ED6">
            <w:pPr>
              <w:keepNext/>
              <w:outlineLvl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4AC1" w14:textId="77777777"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74A5B8D0" w14:textId="77777777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20F9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B012" w14:textId="77777777"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 З ПРОВЕДЕННЯ РОЗРАХУНКІВ (вартість пакетного обслуговування)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848D" w14:textId="77777777" w:rsidR="00C47ED6" w:rsidRPr="00C47ED6" w:rsidRDefault="00C47ED6" w:rsidP="00C47ED6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369253DA" w14:textId="77777777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E81F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2.1.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897BF" w14:textId="77777777"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Операції в національній валюті:</w:t>
            </w:r>
          </w:p>
        </w:tc>
      </w:tr>
      <w:tr w:rsidR="00C47ED6" w:rsidRPr="00C47ED6" w14:paraId="4C269FB8" w14:textId="77777777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A76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6EF7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C47ED6">
              <w:rPr>
                <w:b/>
                <w:sz w:val="24"/>
                <w:szCs w:val="24"/>
                <w:lang w:val="uk-UA"/>
              </w:rPr>
              <w:t>в операційний час</w:t>
            </w:r>
            <w:r w:rsidRPr="00C47ED6">
              <w:rPr>
                <w:sz w:val="24"/>
                <w:szCs w:val="24"/>
                <w:lang w:val="uk-UA"/>
              </w:rPr>
              <w:t xml:space="preserve"> ***: </w:t>
            </w:r>
          </w:p>
        </w:tc>
      </w:tr>
      <w:tr w:rsidR="00C47ED6" w:rsidRPr="00C47ED6" w14:paraId="6BA0A703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333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382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6A123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14:paraId="5A04F87E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FC21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C2FF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F67D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743889C6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E6D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EBE79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рахунок готівкових надходжень протягом операційного дня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EA0B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330C9586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A72B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5450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C47ED6">
              <w:rPr>
                <w:b/>
                <w:sz w:val="24"/>
                <w:szCs w:val="24"/>
                <w:lang w:val="uk-UA"/>
              </w:rPr>
              <w:t xml:space="preserve">в післяопераційний час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2A46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182177D0" w14:textId="77777777" w:rsidTr="00CD7CB2">
        <w:trPr>
          <w:trHeight w:val="1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1043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2.1.3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B2684" w14:textId="77777777" w:rsidR="00C47ED6" w:rsidRPr="00C47ED6" w:rsidRDefault="00C47ED6" w:rsidP="00C47ED6">
            <w:pPr>
              <w:ind w:left="38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інші рахунки в межах АТ «СКАЙ БАНК»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4</w:t>
            </w:r>
          </w:p>
        </w:tc>
      </w:tr>
      <w:tr w:rsidR="00C47ED6" w:rsidRPr="00C47ED6" w14:paraId="73B544FC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229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748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884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6AFFF8EC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5EE0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2.1.3.2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87D6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0DEC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5CEBC9B2" w14:textId="77777777" w:rsidTr="00CD7CB2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542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E430" w14:textId="77777777" w:rsidR="00C47ED6" w:rsidRPr="00C47ED6" w:rsidRDefault="00C47ED6" w:rsidP="00C47ED6">
            <w:pPr>
              <w:ind w:left="-108" w:firstLine="142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Операції з готівкою:</w:t>
            </w:r>
          </w:p>
        </w:tc>
      </w:tr>
      <w:tr w:rsidR="00C47ED6" w:rsidRPr="00C47ED6" w14:paraId="00D059B3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9DB6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261C" w14:textId="77777777"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>Видача готівки з рахунку</w:t>
            </w:r>
          </w:p>
          <w:p w14:paraId="12E2D59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 xml:space="preserve">- </w:t>
            </w:r>
            <w:r w:rsidRPr="00C47ED6">
              <w:rPr>
                <w:sz w:val="24"/>
                <w:szCs w:val="24"/>
                <w:lang w:val="uk-UA"/>
              </w:rPr>
              <w:t>за умови надання заявки на видачу напередодні (бронювання при наявності коштів на рахунку) ****</w:t>
            </w:r>
          </w:p>
          <w:p w14:paraId="2328DE6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88AD" w14:textId="77777777" w:rsidR="00C47ED6" w:rsidRPr="00C47ED6" w:rsidRDefault="00C47ED6" w:rsidP="00C47ED6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1CBA3E9B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DD73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722D" w14:textId="77777777"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9EEC9" w14:textId="77777777"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54058AAC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92E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A206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78350" w14:textId="77777777"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34F016ED" w14:textId="77777777" w:rsidTr="00CD7CB2">
        <w:trPr>
          <w:gridAfter w:val="1"/>
          <w:wAfter w:w="14" w:type="dxa"/>
          <w:trHeight w:val="1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5D700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1821" w14:textId="77777777"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Оформлення грошової чекової книжки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9105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3E36DB46" w14:textId="77777777" w:rsidTr="00CD7CB2">
        <w:trPr>
          <w:gridAfter w:val="1"/>
          <w:wAfter w:w="14" w:type="dxa"/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5F1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8A96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протягом 3 банківських днів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8C418" w14:textId="77777777"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50,00 грн.</w:t>
            </w: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C47ED6">
              <w:rPr>
                <w:sz w:val="24"/>
                <w:szCs w:val="24"/>
                <w:lang w:val="uk-UA"/>
              </w:rPr>
              <w:t xml:space="preserve">або </w:t>
            </w:r>
          </w:p>
          <w:p w14:paraId="2E278C1C" w14:textId="77777777"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згідно обраного тарифного пакету</w:t>
            </w:r>
            <w:r w:rsidRPr="00C47ED6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C47ED6" w:rsidRPr="00C47ED6" w14:paraId="68B0CB98" w14:textId="77777777" w:rsidTr="00CD7CB2">
        <w:trPr>
          <w:gridAfter w:val="1"/>
          <w:wAfter w:w="14" w:type="dxa"/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EE3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2.1.5.2.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D8E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термінове (протягом операційного дня)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4E778" w14:textId="77777777"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20,00 грн. додатково до п. 2.1.5.1.</w:t>
            </w:r>
          </w:p>
        </w:tc>
      </w:tr>
      <w:tr w:rsidR="00C47ED6" w:rsidRPr="00C47ED6" w14:paraId="007543FF" w14:textId="77777777" w:rsidTr="00CD7CB2">
        <w:trPr>
          <w:gridAfter w:val="1"/>
          <w:wAfter w:w="14" w:type="dxa"/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80B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2.1.5.3.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A38B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неотримання Клієнтом грошової чекової книжки </w:t>
            </w:r>
          </w:p>
          <w:p w14:paraId="32DF63F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протягом 10 банківських днів з дня оформлення її Банком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6C60" w14:textId="77777777"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18,00 грн. </w:t>
            </w:r>
          </w:p>
          <w:p w14:paraId="344970B3" w14:textId="77777777"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(в т.ч. ПДВ – 3,00 грн.)</w:t>
            </w:r>
          </w:p>
        </w:tc>
      </w:tr>
      <w:tr w:rsidR="00C47ED6" w:rsidRPr="00C47ED6" w14:paraId="7C645F9E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2D4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B097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7841F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14:paraId="1A17D4C5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51FB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92D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21620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По окремій угоді</w:t>
            </w:r>
          </w:p>
        </w:tc>
      </w:tr>
      <w:tr w:rsidR="00C47ED6" w:rsidRPr="00C47ED6" w14:paraId="50A75DD9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A48E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CC3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Продаж бланків векселів (за кожен бланк)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F43D" w14:textId="77777777"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30,00 грн. </w:t>
            </w:r>
          </w:p>
          <w:p w14:paraId="4F7B84ED" w14:textId="77777777"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(в т.ч. ПДВ – 5,00 грн.)</w:t>
            </w:r>
          </w:p>
        </w:tc>
      </w:tr>
      <w:tr w:rsidR="00C47ED6" w:rsidRPr="00C47ED6" w14:paraId="1ECB874F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414C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D6EE" w14:textId="77777777" w:rsidR="00C47ED6" w:rsidRPr="00C47ED6" w:rsidRDefault="00C47ED6" w:rsidP="00C47ED6">
            <w:pPr>
              <w:rPr>
                <w:b/>
                <w:i/>
                <w:sz w:val="24"/>
                <w:szCs w:val="24"/>
                <w:vertAlign w:val="superscript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Операції в іноземній валюті</w:t>
            </w:r>
            <w:r w:rsidRPr="00C47ED6">
              <w:rPr>
                <w:b/>
                <w:i/>
                <w:color w:val="000000"/>
                <w:sz w:val="24"/>
                <w:szCs w:val="24"/>
                <w:lang w:val="uk-UA"/>
              </w:rPr>
              <w:t xml:space="preserve">: </w:t>
            </w:r>
            <w:r w:rsidRPr="00C47ED6">
              <w:rPr>
                <w:b/>
                <w:i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2586" w14:textId="77777777" w:rsidR="00C47ED6" w:rsidRPr="00C47ED6" w:rsidRDefault="00C47ED6" w:rsidP="00C47ED6">
            <w:pPr>
              <w:ind w:left="-108" w:firstLine="142"/>
              <w:rPr>
                <w:b/>
                <w:sz w:val="24"/>
                <w:szCs w:val="24"/>
                <w:lang w:val="uk-UA"/>
              </w:rPr>
            </w:pPr>
          </w:p>
        </w:tc>
      </w:tr>
      <w:tr w:rsidR="00C47ED6" w:rsidRPr="00C47ED6" w14:paraId="7E72D0E7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A9DC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0D53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Купівля іноземної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1007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14:paraId="4C992D6C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319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670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Продаж іноземної валюти за заявою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D8D0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7ABE5990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722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948C6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Обов’язковий продаж іноземної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834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13A60416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E58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E5A1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Конверсійні операції в безготівковій валюті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E2D20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14:paraId="17BA0787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8333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1391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Розрахункові операції (платежі), що проводяться з використанням міжнародних, внутрішньодержавних, внутрішньобанківських та інших  платіжних систем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AB2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+ 600,00 грн. </w:t>
            </w:r>
            <w:r w:rsidRPr="00C47ED6">
              <w:rPr>
                <w:sz w:val="24"/>
                <w:szCs w:val="24"/>
                <w:lang w:val="uk-UA"/>
              </w:rPr>
              <w:t>комісія банка-кореспондента</w:t>
            </w:r>
          </w:p>
        </w:tc>
      </w:tr>
      <w:tr w:rsidR="00C47ED6" w:rsidRPr="00C47ED6" w14:paraId="5BBA881A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872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DD7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Видача готівкової іноземної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6F66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14:paraId="4A3309E2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2497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C71D9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Зарахування коштів в іноземній валюті на поточний рахунок клієнта:</w:t>
            </w:r>
          </w:p>
          <w:p w14:paraId="32A86621" w14:textId="77777777" w:rsidR="00C47ED6" w:rsidRPr="00C47ED6" w:rsidRDefault="00C47ED6" w:rsidP="00C47ED6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у сумі до 30 доларів США</w:t>
            </w:r>
          </w:p>
          <w:p w14:paraId="0162C0BB" w14:textId="77777777" w:rsidR="00C47ED6" w:rsidRPr="00C47ED6" w:rsidRDefault="00C47ED6" w:rsidP="00C47ED6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понад 30 доларів США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7703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  <w:p w14:paraId="424A86F5" w14:textId="77777777" w:rsidR="00C47ED6" w:rsidRPr="00C47ED6" w:rsidRDefault="00C47ED6" w:rsidP="00C47ED6">
            <w:pPr>
              <w:ind w:left="37" w:hanging="3"/>
              <w:rPr>
                <w:sz w:val="24"/>
                <w:szCs w:val="24"/>
                <w:lang w:val="uk-UA"/>
              </w:rPr>
            </w:pPr>
          </w:p>
          <w:p w14:paraId="40283447" w14:textId="77777777" w:rsidR="00C47ED6" w:rsidRPr="00C47ED6" w:rsidRDefault="00C47ED6" w:rsidP="00C47ED6">
            <w:pPr>
              <w:ind w:left="37" w:hanging="3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10,00 грн.</w:t>
            </w:r>
          </w:p>
          <w:p w14:paraId="616A6860" w14:textId="77777777" w:rsidR="00C47ED6" w:rsidRPr="00C47ED6" w:rsidRDefault="00C47ED6" w:rsidP="00C47ED6">
            <w:pPr>
              <w:ind w:left="37" w:hanging="3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en-US"/>
              </w:rPr>
              <w:t>280</w:t>
            </w:r>
            <w:r w:rsidRPr="00C47ED6">
              <w:rPr>
                <w:sz w:val="24"/>
                <w:szCs w:val="24"/>
                <w:lang w:val="uk-UA"/>
              </w:rPr>
              <w:t>,00 грн.</w:t>
            </w:r>
          </w:p>
        </w:tc>
      </w:tr>
      <w:tr w:rsidR="00C47ED6" w:rsidRPr="00A27BE0" w14:paraId="34FFBEF8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093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E604" w14:textId="77777777" w:rsidR="00C47ED6" w:rsidRPr="00C47ED6" w:rsidRDefault="00C47ED6" w:rsidP="00C47ED6">
            <w:pPr>
              <w:spacing w:line="240" w:lineRule="atLeast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1E929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0,2% від суми </w:t>
            </w:r>
          </w:p>
          <w:p w14:paraId="1E9AD590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en-US"/>
              </w:rPr>
              <w:t>min</w:t>
            </w:r>
            <w:r w:rsidRPr="00C47ED6">
              <w:rPr>
                <w:sz w:val="24"/>
                <w:szCs w:val="24"/>
                <w:lang w:val="uk-UA"/>
              </w:rPr>
              <w:t xml:space="preserve"> 250,00 грн, </w:t>
            </w:r>
            <w:r w:rsidRPr="00C47ED6">
              <w:rPr>
                <w:sz w:val="24"/>
                <w:szCs w:val="24"/>
                <w:lang w:val="en-US"/>
              </w:rPr>
              <w:t>m</w:t>
            </w:r>
            <w:r w:rsidRPr="00C47ED6">
              <w:rPr>
                <w:sz w:val="24"/>
                <w:szCs w:val="24"/>
                <w:lang w:val="uk-UA"/>
              </w:rPr>
              <w:t>ах 1500,00 грн</w:t>
            </w:r>
          </w:p>
        </w:tc>
      </w:tr>
      <w:tr w:rsidR="00C47ED6" w:rsidRPr="00C47ED6" w14:paraId="5A2F66D5" w14:textId="77777777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F8C6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A51D" w14:textId="77777777" w:rsidR="00C47ED6" w:rsidRPr="00C47ED6" w:rsidRDefault="00C47ED6" w:rsidP="00C47ED6">
            <w:pPr>
              <w:spacing w:line="240" w:lineRule="atLeast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139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40,00 доларів США</w:t>
            </w:r>
          </w:p>
        </w:tc>
      </w:tr>
      <w:tr w:rsidR="00C47ED6" w:rsidRPr="00C47ED6" w14:paraId="07530C0F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EC52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E8B3" w14:textId="77777777" w:rsidR="00C47ED6" w:rsidRPr="00C47ED6" w:rsidRDefault="00C47ED6" w:rsidP="00C47ED6">
            <w:pPr>
              <w:rPr>
                <w:b/>
                <w:sz w:val="24"/>
                <w:szCs w:val="24"/>
                <w:lang w:val="en-US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Система «Інтернет-Клієнт-банк»</w:t>
            </w:r>
            <w:r w:rsidRPr="00C47ED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C584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78BD81A8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4A4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73C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установлення та підключення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D8BC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14:paraId="34765282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F050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DE4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виконання операцій з переказу коштів та надання виписок з рахунків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AA3A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14:paraId="4E3EE15E" w14:textId="77777777" w:rsidTr="00CD7CB2">
        <w:trPr>
          <w:gridAfter w:val="1"/>
          <w:wAfter w:w="14" w:type="dxa"/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084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C829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BF75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259B067C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A24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2A1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ініціативою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0228" w14:textId="77777777" w:rsidR="00C47ED6" w:rsidRPr="00C47ED6" w:rsidRDefault="00C47ED6" w:rsidP="00C47ED6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  <w:p w14:paraId="08F4778D" w14:textId="77777777"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(в т.ч. ПДВ)</w:t>
            </w:r>
          </w:p>
        </w:tc>
      </w:tr>
      <w:tr w:rsidR="00C47ED6" w:rsidRPr="00C47ED6" w14:paraId="5A1651A3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931C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630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ініціативою Банку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5757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 Не встановлюється</w:t>
            </w:r>
          </w:p>
        </w:tc>
      </w:tr>
      <w:tr w:rsidR="00C47ED6" w:rsidRPr="00C47ED6" w14:paraId="751A511B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6BA6D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AA3C4" w14:textId="77777777" w:rsidR="00C47ED6" w:rsidRPr="00C47ED6" w:rsidRDefault="00C47ED6" w:rsidP="00C47ED6">
            <w:pPr>
              <w:rPr>
                <w:sz w:val="24"/>
                <w:szCs w:val="24"/>
                <w:vertAlign w:val="superscript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СМС – виписка </w:t>
            </w:r>
            <w:r w:rsidRPr="00C47ED6">
              <w:rPr>
                <w:sz w:val="24"/>
                <w:szCs w:val="24"/>
                <w:vertAlign w:val="superscript"/>
                <w:lang w:val="uk-UA"/>
              </w:rPr>
              <w:t>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6A94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6B81AF04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727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2503" w14:textId="77777777" w:rsidR="00C47ED6" w:rsidRPr="00C47ED6" w:rsidRDefault="00C47ED6" w:rsidP="00C47ED6">
            <w:pPr>
              <w:rPr>
                <w:sz w:val="24"/>
                <w:szCs w:val="24"/>
                <w:vertAlign w:val="superscript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на мобільний телефон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CAB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14:paraId="521C4357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1E0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73EC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на </w:t>
            </w:r>
            <w:r w:rsidRPr="00C47ED6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FC1A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14:paraId="32BEF72F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4EE7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B5C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8689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1280478C" w14:textId="77777777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D8F81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72202" w14:textId="77777777" w:rsidR="00C47ED6" w:rsidRPr="00C47ED6" w:rsidRDefault="00C47ED6" w:rsidP="00C47ED6">
            <w:pPr>
              <w:ind w:left="38" w:hanging="4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C47ED6" w:rsidRPr="00C47ED6" w14:paraId="0ED57C8B" w14:textId="77777777" w:rsidTr="00CD7CB2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8EC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D295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C47ED6" w:rsidRPr="00C47ED6" w14:paraId="6F3359AC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8EE1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4.1.1.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111ED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96FD0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Включено до п.2.</w:t>
            </w:r>
          </w:p>
        </w:tc>
      </w:tr>
      <w:tr w:rsidR="00C47ED6" w:rsidRPr="00C47ED6" w14:paraId="13E931FA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16E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08F6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A0EF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20,00 грн. </w:t>
            </w:r>
          </w:p>
          <w:p w14:paraId="5925A2F3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за кожну виписку</w:t>
            </w:r>
          </w:p>
        </w:tc>
      </w:tr>
      <w:tr w:rsidR="00C47ED6" w:rsidRPr="00C47ED6" w14:paraId="6316F4EA" w14:textId="77777777" w:rsidTr="00CD7CB2">
        <w:trPr>
          <w:gridAfter w:val="1"/>
          <w:wAfter w:w="14" w:type="dxa"/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F44C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F57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B4811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50,00 грн.     </w:t>
            </w:r>
          </w:p>
          <w:p w14:paraId="2C08A7B7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за кожну виписку </w:t>
            </w:r>
          </w:p>
        </w:tc>
      </w:tr>
      <w:tr w:rsidR="00C47ED6" w:rsidRPr="00C47ED6" w14:paraId="07123D1B" w14:textId="77777777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A24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6B0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надання виписок за особовими рахунками станом </w:t>
            </w:r>
          </w:p>
          <w:p w14:paraId="0F0D0BF1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на початок календарного року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C95D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150,00 грн. щорічно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6</w:t>
            </w:r>
            <w:r w:rsidRPr="00C47ED6">
              <w:rPr>
                <w:sz w:val="24"/>
                <w:szCs w:val="24"/>
                <w:lang w:val="uk-UA"/>
              </w:rPr>
              <w:t xml:space="preserve">, але </w:t>
            </w:r>
          </w:p>
          <w:p w14:paraId="612C99B9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більше залишку на рахунку</w:t>
            </w:r>
          </w:p>
        </w:tc>
      </w:tr>
      <w:tr w:rsidR="00C47ED6" w:rsidRPr="00C47ED6" w14:paraId="16D4696F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F8B1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8DD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  <w:r w:rsidRPr="00C47ED6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6940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грн.  за кожний  документ</w:t>
            </w:r>
          </w:p>
        </w:tc>
      </w:tr>
      <w:tr w:rsidR="00C47ED6" w:rsidRPr="00C47ED6" w14:paraId="78E06946" w14:textId="77777777" w:rsidTr="00CD7CB2">
        <w:trPr>
          <w:cantSplit/>
          <w:trHeight w:val="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8F1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7D918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</w:tr>
      <w:tr w:rsidR="00C47ED6" w:rsidRPr="00C47ED6" w14:paraId="657854A3" w14:textId="77777777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906C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871F3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C47ED6" w:rsidRPr="00C47ED6" w14:paraId="1A792489" w14:textId="77777777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D77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D44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період  до 1 року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FAB8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200,00 грн. </w:t>
            </w:r>
          </w:p>
        </w:tc>
      </w:tr>
      <w:tr w:rsidR="00C47ED6" w:rsidRPr="00C47ED6" w14:paraId="11A348DE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5E6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9B6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період понад 1 рік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D640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250,00 грн.</w:t>
            </w:r>
          </w:p>
        </w:tc>
      </w:tr>
      <w:tr w:rsidR="00C47ED6" w:rsidRPr="00C47ED6" w14:paraId="304DB8B0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2A9D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AB30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період понад 2 роки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E4EB0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350,00 грн. </w:t>
            </w:r>
          </w:p>
        </w:tc>
      </w:tr>
      <w:tr w:rsidR="00C47ED6" w:rsidRPr="00C47ED6" w14:paraId="6F3768D6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106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134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FB17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14:paraId="04C94D02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BE8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4.3.3.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D9F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D1C6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14:paraId="3C70428E" w14:textId="77777777" w:rsidTr="00CD7CB2">
        <w:trPr>
          <w:gridAfter w:val="1"/>
          <w:wAfter w:w="14" w:type="dxa"/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026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A1A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7B41" w14:textId="77777777"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100,00 грн. </w:t>
            </w:r>
          </w:p>
        </w:tc>
      </w:tr>
      <w:tr w:rsidR="00C47ED6" w:rsidRPr="00C47ED6" w14:paraId="342AC037" w14:textId="77777777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288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4.3.5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FFA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Термінове надання довідки за 1 день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F153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грн. додатково до п.4.3.1., 4.3.4.</w:t>
            </w:r>
          </w:p>
        </w:tc>
      </w:tr>
      <w:tr w:rsidR="00C47ED6" w:rsidRPr="00C47ED6" w14:paraId="438E45E4" w14:textId="77777777" w:rsidTr="00CD7CB2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C74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5218A" w14:textId="77777777"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14:paraId="03B4A0ED" w14:textId="77777777" w:rsidR="00C47ED6" w:rsidRPr="00C47ED6" w:rsidRDefault="00C47ED6" w:rsidP="00C47ED6">
            <w:pPr>
              <w:ind w:left="-108" w:firstLine="142"/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>(за ініціативи Клієнта):</w:t>
            </w:r>
          </w:p>
        </w:tc>
      </w:tr>
      <w:tr w:rsidR="00C47ED6" w:rsidRPr="00C47ED6" w14:paraId="745F67A0" w14:textId="77777777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129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4.4.1.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3819" w14:textId="77777777"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14:paraId="642ED99E" w14:textId="77777777"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(за кожне внесення змін до справи):</w:t>
            </w:r>
          </w:p>
        </w:tc>
      </w:tr>
      <w:tr w:rsidR="00C47ED6" w:rsidRPr="00C47ED6" w14:paraId="471B2D6D" w14:textId="77777777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4E2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E14D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14:paraId="73B60F5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DB5E" w14:textId="77777777"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14:paraId="53277FBC" w14:textId="77777777"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20,00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14:paraId="2D5C404A" w14:textId="77777777" w:rsidR="00C47ED6" w:rsidRPr="00C47ED6" w:rsidRDefault="00C47ED6" w:rsidP="00C47ED6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 w:rsidRPr="00C47ED6">
              <w:rPr>
                <w:rFonts w:ascii="Arial" w:hAnsi="Arial"/>
                <w:b/>
                <w:i/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C47ED6" w:rsidRPr="00C47ED6" w14:paraId="461F605E" w14:textId="77777777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8091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2FF0" w14:textId="77777777"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EE5E" w14:textId="77777777" w:rsidR="00C47ED6" w:rsidRPr="00C47ED6" w:rsidRDefault="00C47ED6" w:rsidP="00C47ED6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100,00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</w:tc>
      </w:tr>
      <w:tr w:rsidR="00C47ED6" w:rsidRPr="00C47ED6" w14:paraId="111E425F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D64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</w:t>
            </w:r>
            <w:r w:rsidRPr="00C47ED6">
              <w:rPr>
                <w:sz w:val="24"/>
                <w:szCs w:val="24"/>
                <w:lang w:val="en-US"/>
              </w:rPr>
              <w:t>5</w:t>
            </w:r>
            <w:r w:rsidRPr="00C47ED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63B8" w14:textId="77777777"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6256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14:paraId="0700449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  <w:p w14:paraId="3053923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за кожний документ</w:t>
            </w:r>
          </w:p>
        </w:tc>
      </w:tr>
      <w:tr w:rsidR="00C47ED6" w:rsidRPr="00C47ED6" w14:paraId="5A803338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F4ED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0DB2" w14:textId="77777777"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письмової згоди Банком на обслуговування кредиту, позики, в тому числі поворотної фінансової допомоги, отри-маних резидентом від нерезидента в іноземній валюті для отримання реєстраційного свідоцтва НБУ (за першим зверненням).</w:t>
            </w:r>
            <w:r w:rsidRPr="00C47ED6"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718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1000,00 грн.</w:t>
            </w:r>
          </w:p>
        </w:tc>
      </w:tr>
      <w:tr w:rsidR="00C47ED6" w:rsidRPr="00C47ED6" w14:paraId="44174705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D4F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4.7.</w:t>
            </w:r>
          </w:p>
          <w:p w14:paraId="5CACF27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14:paraId="71DE58B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14:paraId="79FDFF4D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82E60" w14:textId="77777777"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письмової згоди Банком на  подальше обслугову-вання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C47ED6"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E707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500,00 грн.</w:t>
            </w:r>
          </w:p>
          <w:p w14:paraId="1546BC5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14:paraId="55B3B29D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14:paraId="69D8118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14:paraId="2125D98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7B58E5DD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5405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4.8.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2F6B" w14:textId="77777777"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7C90D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500,00 грн.</w:t>
            </w:r>
          </w:p>
        </w:tc>
      </w:tr>
      <w:tr w:rsidR="00C47ED6" w:rsidRPr="00C47ED6" w14:paraId="63FC2638" w14:textId="77777777" w:rsidTr="00CD7CB2">
        <w:trPr>
          <w:gridAfter w:val="1"/>
          <w:wAfter w:w="14" w:type="dxa"/>
          <w:trHeight w:val="9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5017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3F20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Переказ коштів з поточного рахунку на підставі індивідуальної е-ліцензії</w:t>
            </w:r>
            <w:r w:rsidRPr="00C47ED6">
              <w:rPr>
                <w:sz w:val="24"/>
                <w:szCs w:val="24"/>
                <w:lang w:val="uk-UA"/>
              </w:rPr>
              <w:tab/>
            </w:r>
          </w:p>
          <w:p w14:paraId="76AA6E03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5C8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5000,00 грн. </w:t>
            </w:r>
          </w:p>
          <w:p w14:paraId="7D2A89F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одноразово при першому переказі коштів</w:t>
            </w:r>
          </w:p>
        </w:tc>
      </w:tr>
      <w:tr w:rsidR="00C47ED6" w:rsidRPr="00A27BE0" w14:paraId="06E9530A" w14:textId="77777777" w:rsidTr="00CD7CB2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2090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1592" w14:textId="77777777" w:rsidR="00C47ED6" w:rsidRPr="00C47ED6" w:rsidRDefault="00C47ED6" w:rsidP="00C47ED6">
            <w:pPr>
              <w:ind w:right="-108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ОПЕРАЦІЇ,ЩО ЗАБЕЗПЕЧУЮТЬ ВИКОНАННЯ РОЗРАХУНКІВ  АБО Є ЇХ СКЛАДОВОЮ ЧАСТИНОЮ </w:t>
            </w:r>
            <w:r w:rsidRPr="00C47ED6">
              <w:rPr>
                <w:b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</w:tr>
      <w:tr w:rsidR="00C47ED6" w:rsidRPr="00C47ED6" w14:paraId="1F4C92DA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67AC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FE70" w14:textId="77777777"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Документарний акредитив</w:t>
            </w:r>
            <w:r w:rsidRPr="00C47ED6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D71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21BA78C9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A695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3EFE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Авізування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570F0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50,00 доларів США</w:t>
            </w:r>
          </w:p>
        </w:tc>
      </w:tr>
      <w:tr w:rsidR="00C47ED6" w:rsidRPr="00C47ED6" w14:paraId="6B97CCD9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897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8667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Виконання операцій за акредитивами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C26E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0,15 % від суми акредитиву </w:t>
            </w:r>
          </w:p>
          <w:p w14:paraId="26C4EBD3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en-US"/>
              </w:rPr>
              <w:t>min</w:t>
            </w:r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 40,00 доларів США</w:t>
            </w:r>
          </w:p>
        </w:tc>
      </w:tr>
      <w:tr w:rsidR="00C47ED6" w:rsidRPr="00C47ED6" w14:paraId="60877851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A0C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0853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Унесення погоджених  змін до умов акредитивів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6445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100,00 доларів США</w:t>
            </w:r>
          </w:p>
        </w:tc>
      </w:tr>
      <w:tr w:rsidR="00C47ED6" w:rsidRPr="00C47ED6" w14:paraId="6CE3D21D" w14:textId="77777777" w:rsidTr="00CD7CB2">
        <w:trPr>
          <w:gridAfter w:val="1"/>
          <w:wAfter w:w="14" w:type="dxa"/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F9FA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DB167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7211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75,00 доларів США </w:t>
            </w:r>
          </w:p>
        </w:tc>
      </w:tr>
      <w:tr w:rsidR="00C47ED6" w:rsidRPr="00C47ED6" w14:paraId="20E626E1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85E3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D5045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Інші операції, пов'язані з документарним акредитивом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D5C2E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За окремою домовленістю</w:t>
            </w:r>
          </w:p>
        </w:tc>
      </w:tr>
      <w:tr w:rsidR="00C47ED6" w:rsidRPr="00C47ED6" w14:paraId="22B28DCF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5B3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5.1.6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C9EF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Комісії інших банків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DE6B" w14:textId="77777777"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Стягуються окремо за фактичними витратами</w:t>
            </w:r>
          </w:p>
        </w:tc>
      </w:tr>
      <w:tr w:rsidR="00C47ED6" w:rsidRPr="00C47ED6" w14:paraId="0D905A61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F6F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6257" w14:textId="77777777"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Проведення розрахунків із застосуванням документарного інкасо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64F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6DA23901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F32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4C85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Експортні документарні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7D2F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466AC2AD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DFC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2142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Пересилання або повернення на інкасо платіжних документів.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087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100,00 доларів США</w:t>
            </w:r>
          </w:p>
        </w:tc>
      </w:tr>
      <w:tr w:rsidR="00C47ED6" w:rsidRPr="00C47ED6" w14:paraId="2D0B8326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53F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3060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Оформлення інкасових доручень за експортними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94F6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20,00 доларів США</w:t>
            </w:r>
          </w:p>
        </w:tc>
      </w:tr>
      <w:tr w:rsidR="00C47ED6" w:rsidRPr="00C47ED6" w14:paraId="3CFF6515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243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42E6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Зміна умов інкасових доручень або їх анулювання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412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  <w:tr w:rsidR="00C47ED6" w:rsidRPr="00C47ED6" w14:paraId="491C1F53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A528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DB0CC" w14:textId="77777777"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bCs/>
                <w:i/>
                <w:sz w:val="24"/>
                <w:szCs w:val="24"/>
                <w:lang w:val="uk-UA"/>
              </w:rPr>
              <w:t>Імпортні документарні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3D9A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14:paraId="26ADAFDD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9FF2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FD3B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Приймання та передавання документів за імпортними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6CA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100,00 доларів США</w:t>
            </w:r>
          </w:p>
        </w:tc>
      </w:tr>
      <w:tr w:rsidR="00C47ED6" w:rsidRPr="00C47ED6" w14:paraId="2CB7F3DB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8B6C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9BC7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10B6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0,15 % суми, яка виставлена на інкасо, </w:t>
            </w:r>
            <w:r w:rsidRPr="00C47ED6">
              <w:rPr>
                <w:sz w:val="24"/>
                <w:szCs w:val="24"/>
                <w:lang w:val="en-US"/>
              </w:rPr>
              <w:t>min</w:t>
            </w:r>
            <w:r w:rsidRPr="00C47ED6">
              <w:rPr>
                <w:sz w:val="24"/>
                <w:szCs w:val="24"/>
                <w:lang w:val="uk-UA"/>
              </w:rPr>
              <w:t xml:space="preserve"> 50,00 доларів США max 500,00 доларів</w:t>
            </w:r>
          </w:p>
        </w:tc>
      </w:tr>
      <w:tr w:rsidR="00C47ED6" w:rsidRPr="00C47ED6" w14:paraId="6DD687E7" w14:textId="77777777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D4F4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578C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Авізування змін умов інкасових доручень за імпортними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9DEE" w14:textId="77777777"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</w:tbl>
    <w:p w14:paraId="5A289DF4" w14:textId="77777777" w:rsidR="00C47ED6" w:rsidRPr="00C47ED6" w:rsidRDefault="00C47ED6" w:rsidP="00C47ED6">
      <w:pPr>
        <w:ind w:firstLine="567"/>
        <w:jc w:val="both"/>
        <w:rPr>
          <w:sz w:val="24"/>
          <w:szCs w:val="24"/>
          <w:vertAlign w:val="superscript"/>
          <w:lang w:val="uk-UA"/>
        </w:rPr>
      </w:pPr>
    </w:p>
    <w:p w14:paraId="63408F5A" w14:textId="77777777"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>1</w:t>
      </w:r>
      <w:r w:rsidRPr="00C47ED6">
        <w:rPr>
          <w:sz w:val="24"/>
          <w:szCs w:val="24"/>
          <w:lang w:val="uk-UA"/>
        </w:rPr>
        <w:t xml:space="preserve"> – оплата за відкриття рахунку здійснюється в день відкриття рахунку;</w:t>
      </w:r>
    </w:p>
    <w:p w14:paraId="3EC8573F" w14:textId="77777777"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2 </w:t>
      </w:r>
      <w:r w:rsidRPr="00C47ED6">
        <w:rPr>
          <w:sz w:val="24"/>
          <w:szCs w:val="24"/>
          <w:lang w:val="uk-UA"/>
        </w:rPr>
        <w:t xml:space="preserve">– оплата здійснюється шляхом передплати або в день отримання послуги; </w:t>
      </w:r>
    </w:p>
    <w:p w14:paraId="26C7E6C7" w14:textId="77777777"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3 </w:t>
      </w:r>
      <w:r w:rsidRPr="00C47ED6">
        <w:rPr>
          <w:sz w:val="24"/>
          <w:szCs w:val="24"/>
          <w:lang w:val="uk-UA"/>
        </w:rPr>
        <w:t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коштів);</w:t>
      </w:r>
    </w:p>
    <w:p w14:paraId="5DED206E" w14:textId="77777777"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4 </w:t>
      </w:r>
      <w:r w:rsidRPr="00C47ED6">
        <w:rPr>
          <w:sz w:val="24"/>
          <w:szCs w:val="24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6D020861" w14:textId="77777777" w:rsidR="00C47ED6" w:rsidRPr="00C47ED6" w:rsidRDefault="00C47ED6" w:rsidP="00C47ED6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5 </w:t>
      </w:r>
      <w:r w:rsidRPr="00C47ED6">
        <w:rPr>
          <w:sz w:val="24"/>
          <w:szCs w:val="24"/>
          <w:lang w:val="uk-UA"/>
        </w:rPr>
        <w:t xml:space="preserve">– </w:t>
      </w:r>
      <w:r w:rsidRPr="00C47ED6">
        <w:rPr>
          <w:color w:val="000000"/>
          <w:sz w:val="24"/>
          <w:szCs w:val="24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14:paraId="02086B13" w14:textId="77777777" w:rsidR="00C47ED6" w:rsidRPr="00C47ED6" w:rsidRDefault="00C47ED6" w:rsidP="00C47ED6">
      <w:pPr>
        <w:ind w:firstLine="567"/>
        <w:jc w:val="both"/>
        <w:rPr>
          <w:rFonts w:cs="Arial"/>
          <w:color w:val="000000"/>
          <w:sz w:val="24"/>
          <w:szCs w:val="24"/>
          <w:lang w:val="uk-UA"/>
        </w:rPr>
      </w:pPr>
      <w:r w:rsidRPr="00C47ED6">
        <w:rPr>
          <w:color w:val="000000"/>
          <w:sz w:val="24"/>
          <w:szCs w:val="24"/>
          <w:lang w:val="uk-UA"/>
        </w:rPr>
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</w:t>
      </w:r>
      <w:r w:rsidRPr="00C47ED6">
        <w:rPr>
          <w:color w:val="000000"/>
          <w:sz w:val="24"/>
          <w:szCs w:val="24"/>
          <w:lang w:val="uk-UA"/>
        </w:rPr>
        <w:lastRenderedPageBreak/>
        <w:t>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180078DE" w14:textId="77777777"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6 </w:t>
      </w:r>
      <w:r w:rsidRPr="00C47ED6">
        <w:rPr>
          <w:sz w:val="24"/>
          <w:szCs w:val="24"/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14:paraId="6529A2A2" w14:textId="77777777"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>7</w:t>
      </w:r>
      <w:r w:rsidRPr="00C47ED6">
        <w:rPr>
          <w:sz w:val="24"/>
          <w:szCs w:val="24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14:paraId="0951045C" w14:textId="77777777" w:rsidR="00C47ED6" w:rsidRPr="00C47ED6" w:rsidRDefault="00C47ED6" w:rsidP="00C47ED6">
      <w:pPr>
        <w:ind w:firstLine="567"/>
        <w:jc w:val="both"/>
        <w:rPr>
          <w:rFonts w:cs="Arial"/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8 </w:t>
      </w:r>
      <w:r w:rsidRPr="00C47ED6">
        <w:rPr>
          <w:sz w:val="24"/>
          <w:szCs w:val="24"/>
          <w:lang w:val="uk-UA"/>
        </w:rPr>
        <w:t xml:space="preserve"> </w:t>
      </w:r>
      <w:r w:rsidRPr="00C47ED6">
        <w:rPr>
          <w:rFonts w:cs="Arial"/>
          <w:sz w:val="24"/>
          <w:szCs w:val="24"/>
          <w:lang w:val="uk-UA"/>
        </w:rPr>
        <w:t>– вже сплачені комісії не повертаються в разі анулювання акредитиву,інкасо, закінчення строку його дії (або частини), чи звільнення банку від зобов'язань за операцією.</w:t>
      </w:r>
    </w:p>
    <w:p w14:paraId="0420F94B" w14:textId="77777777" w:rsidR="00C47ED6" w:rsidRPr="00C47ED6" w:rsidRDefault="00C47ED6" w:rsidP="00C47ED6">
      <w:pPr>
        <w:ind w:firstLine="567"/>
        <w:jc w:val="both"/>
        <w:rPr>
          <w:rFonts w:cs="Arial"/>
          <w:sz w:val="24"/>
          <w:szCs w:val="24"/>
          <w:lang w:val="uk-UA"/>
        </w:rPr>
      </w:pPr>
      <w:r w:rsidRPr="00C47ED6">
        <w:rPr>
          <w:rFonts w:cs="Arial"/>
          <w:sz w:val="24"/>
          <w:szCs w:val="24"/>
          <w:vertAlign w:val="superscript"/>
          <w:lang w:val="uk-UA"/>
        </w:rPr>
        <w:t xml:space="preserve">9 </w:t>
      </w:r>
      <w:r w:rsidRPr="00C47ED6">
        <w:rPr>
          <w:rFonts w:cs="Arial"/>
          <w:sz w:val="24"/>
          <w:szCs w:val="24"/>
          <w:lang w:val="uk-UA"/>
        </w:rPr>
        <w:t xml:space="preserve">- </w:t>
      </w:r>
      <w:r w:rsidRPr="00C47ED6">
        <w:rPr>
          <w:color w:val="000000" w:themeColor="text1"/>
          <w:sz w:val="24"/>
          <w:szCs w:val="24"/>
          <w:lang w:val="uk-UA"/>
        </w:rPr>
        <w:t xml:space="preserve">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Pr="00C47ED6">
        <w:rPr>
          <w:color w:val="000000" w:themeColor="text1"/>
          <w:sz w:val="24"/>
          <w:szCs w:val="24"/>
          <w:shd w:val="clear" w:color="auto" w:fill="FFFFFF"/>
          <w:lang w:val="uk-UA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рахунку;</w:t>
      </w:r>
    </w:p>
    <w:p w14:paraId="00086ABF" w14:textId="77777777"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14:paraId="5DF3D336" w14:textId="77777777"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>** – без ПДВ згідно ст. 196 р.</w:t>
      </w:r>
      <w:r w:rsidRPr="00C47ED6">
        <w:rPr>
          <w:sz w:val="24"/>
          <w:szCs w:val="24"/>
          <w:lang w:val="en-US"/>
        </w:rPr>
        <w:t>V</w:t>
      </w:r>
      <w:r w:rsidRPr="00C47ED6">
        <w:rPr>
          <w:sz w:val="24"/>
          <w:szCs w:val="24"/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14:paraId="6DFAB6CD" w14:textId="77777777"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14:paraId="4643CB70" w14:textId="77777777"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31E04FFF" w14:textId="77777777" w:rsidR="00D55B99" w:rsidRDefault="00D55B99" w:rsidP="00D55B99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</w:p>
    <w:sectPr w:rsidR="00D55B99" w:rsidSect="00E90C6F">
      <w:footerReference w:type="default" r:id="rId7"/>
      <w:pgSz w:w="11906" w:h="16838" w:code="9"/>
      <w:pgMar w:top="340" w:right="442" w:bottom="284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E3AE1" w14:textId="77777777" w:rsidR="00174CB7" w:rsidRDefault="00174CB7">
      <w:r>
        <w:separator/>
      </w:r>
    </w:p>
  </w:endnote>
  <w:endnote w:type="continuationSeparator" w:id="0">
    <w:p w14:paraId="759CC679" w14:textId="77777777" w:rsidR="00174CB7" w:rsidRDefault="0017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15268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0BA346C" w14:textId="77777777" w:rsidR="00921406" w:rsidRPr="00921406" w:rsidRDefault="00921406">
        <w:pPr>
          <w:pStyle w:val="a6"/>
          <w:jc w:val="right"/>
          <w:rPr>
            <w:sz w:val="18"/>
            <w:szCs w:val="18"/>
          </w:rPr>
        </w:pPr>
        <w:r w:rsidRPr="00921406">
          <w:rPr>
            <w:sz w:val="18"/>
            <w:szCs w:val="18"/>
          </w:rPr>
          <w:fldChar w:fldCharType="begin"/>
        </w:r>
        <w:r w:rsidRPr="00921406">
          <w:rPr>
            <w:sz w:val="18"/>
            <w:szCs w:val="18"/>
          </w:rPr>
          <w:instrText>PAGE   \* MERGEFORMAT</w:instrText>
        </w:r>
        <w:r w:rsidRPr="00921406">
          <w:rPr>
            <w:sz w:val="18"/>
            <w:szCs w:val="18"/>
          </w:rPr>
          <w:fldChar w:fldCharType="separate"/>
        </w:r>
        <w:r w:rsidRPr="00921406">
          <w:rPr>
            <w:sz w:val="18"/>
            <w:szCs w:val="18"/>
            <w:lang w:val="uk-UA"/>
          </w:rPr>
          <w:t>2</w:t>
        </w:r>
        <w:r w:rsidRPr="00921406">
          <w:rPr>
            <w:sz w:val="18"/>
            <w:szCs w:val="18"/>
          </w:rPr>
          <w:fldChar w:fldCharType="end"/>
        </w:r>
      </w:p>
    </w:sdtContent>
  </w:sdt>
  <w:p w14:paraId="6279F4A4" w14:textId="77777777" w:rsidR="00921406" w:rsidRDefault="009214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9A7FB" w14:textId="77777777" w:rsidR="00174CB7" w:rsidRDefault="00174CB7">
      <w:r>
        <w:separator/>
      </w:r>
    </w:p>
  </w:footnote>
  <w:footnote w:type="continuationSeparator" w:id="0">
    <w:p w14:paraId="4E444BCA" w14:textId="77777777" w:rsidR="00174CB7" w:rsidRDefault="00174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27EBE"/>
    <w:rsid w:val="00035EF2"/>
    <w:rsid w:val="00037196"/>
    <w:rsid w:val="00037A93"/>
    <w:rsid w:val="00041EC8"/>
    <w:rsid w:val="00042372"/>
    <w:rsid w:val="00042C36"/>
    <w:rsid w:val="00044BF4"/>
    <w:rsid w:val="00047FF4"/>
    <w:rsid w:val="0005461A"/>
    <w:rsid w:val="0005473A"/>
    <w:rsid w:val="00054913"/>
    <w:rsid w:val="00054F29"/>
    <w:rsid w:val="0005503D"/>
    <w:rsid w:val="00055A22"/>
    <w:rsid w:val="00055AE2"/>
    <w:rsid w:val="00057DEB"/>
    <w:rsid w:val="000606D8"/>
    <w:rsid w:val="00064A28"/>
    <w:rsid w:val="00067C81"/>
    <w:rsid w:val="0007242C"/>
    <w:rsid w:val="00073105"/>
    <w:rsid w:val="000750E7"/>
    <w:rsid w:val="00076742"/>
    <w:rsid w:val="000775D1"/>
    <w:rsid w:val="000801C7"/>
    <w:rsid w:val="000847AB"/>
    <w:rsid w:val="00084F0C"/>
    <w:rsid w:val="00090904"/>
    <w:rsid w:val="00091C63"/>
    <w:rsid w:val="000A11C1"/>
    <w:rsid w:val="000A30FC"/>
    <w:rsid w:val="000A44E9"/>
    <w:rsid w:val="000B00B3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4585"/>
    <w:rsid w:val="00105EED"/>
    <w:rsid w:val="001116AB"/>
    <w:rsid w:val="001137A4"/>
    <w:rsid w:val="00113D7A"/>
    <w:rsid w:val="00114BF4"/>
    <w:rsid w:val="00121031"/>
    <w:rsid w:val="00122E0F"/>
    <w:rsid w:val="001258A6"/>
    <w:rsid w:val="00126102"/>
    <w:rsid w:val="001328CF"/>
    <w:rsid w:val="001330B7"/>
    <w:rsid w:val="001354E9"/>
    <w:rsid w:val="001400C0"/>
    <w:rsid w:val="0014459E"/>
    <w:rsid w:val="00151EEC"/>
    <w:rsid w:val="00155CF8"/>
    <w:rsid w:val="00156AC0"/>
    <w:rsid w:val="00163364"/>
    <w:rsid w:val="0017059E"/>
    <w:rsid w:val="00170CD2"/>
    <w:rsid w:val="00174CB7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2B1E"/>
    <w:rsid w:val="001B45E4"/>
    <w:rsid w:val="001B7229"/>
    <w:rsid w:val="001B7500"/>
    <w:rsid w:val="001B75A0"/>
    <w:rsid w:val="001D11E5"/>
    <w:rsid w:val="001D21FC"/>
    <w:rsid w:val="001D35D0"/>
    <w:rsid w:val="001D4DB0"/>
    <w:rsid w:val="001D7AEA"/>
    <w:rsid w:val="00204317"/>
    <w:rsid w:val="00206513"/>
    <w:rsid w:val="00215611"/>
    <w:rsid w:val="0021599B"/>
    <w:rsid w:val="00216EA2"/>
    <w:rsid w:val="00223377"/>
    <w:rsid w:val="00226661"/>
    <w:rsid w:val="00227A52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6244E"/>
    <w:rsid w:val="00273612"/>
    <w:rsid w:val="00274A86"/>
    <w:rsid w:val="0027549F"/>
    <w:rsid w:val="00283E31"/>
    <w:rsid w:val="00291C19"/>
    <w:rsid w:val="002939D3"/>
    <w:rsid w:val="00295A3C"/>
    <w:rsid w:val="002971B8"/>
    <w:rsid w:val="002A6819"/>
    <w:rsid w:val="002B2354"/>
    <w:rsid w:val="002B53C6"/>
    <w:rsid w:val="002B7D95"/>
    <w:rsid w:val="002C2838"/>
    <w:rsid w:val="002C424A"/>
    <w:rsid w:val="002C6FD1"/>
    <w:rsid w:val="002D41D9"/>
    <w:rsid w:val="002D7361"/>
    <w:rsid w:val="002E312A"/>
    <w:rsid w:val="002E7F0F"/>
    <w:rsid w:val="002F4D32"/>
    <w:rsid w:val="00302232"/>
    <w:rsid w:val="00302F76"/>
    <w:rsid w:val="00304E67"/>
    <w:rsid w:val="00307D6E"/>
    <w:rsid w:val="00312437"/>
    <w:rsid w:val="00326529"/>
    <w:rsid w:val="003318AD"/>
    <w:rsid w:val="00334C5E"/>
    <w:rsid w:val="00350287"/>
    <w:rsid w:val="00350BFC"/>
    <w:rsid w:val="00352307"/>
    <w:rsid w:val="00352F35"/>
    <w:rsid w:val="00355303"/>
    <w:rsid w:val="00362682"/>
    <w:rsid w:val="00366CCA"/>
    <w:rsid w:val="00374884"/>
    <w:rsid w:val="00380409"/>
    <w:rsid w:val="00380EBB"/>
    <w:rsid w:val="00381C2C"/>
    <w:rsid w:val="00383EFC"/>
    <w:rsid w:val="00386D04"/>
    <w:rsid w:val="00392193"/>
    <w:rsid w:val="00392461"/>
    <w:rsid w:val="00397452"/>
    <w:rsid w:val="003A2D14"/>
    <w:rsid w:val="003A6695"/>
    <w:rsid w:val="003B1E42"/>
    <w:rsid w:val="003B2EE8"/>
    <w:rsid w:val="003B34D2"/>
    <w:rsid w:val="003B39C7"/>
    <w:rsid w:val="003B4C66"/>
    <w:rsid w:val="003C3E83"/>
    <w:rsid w:val="003C52E9"/>
    <w:rsid w:val="003C694D"/>
    <w:rsid w:val="003D0421"/>
    <w:rsid w:val="003D07C1"/>
    <w:rsid w:val="003D4CB3"/>
    <w:rsid w:val="003E6BBE"/>
    <w:rsid w:val="003F0B93"/>
    <w:rsid w:val="003F272E"/>
    <w:rsid w:val="003F36BA"/>
    <w:rsid w:val="00405DB6"/>
    <w:rsid w:val="004113F7"/>
    <w:rsid w:val="00420764"/>
    <w:rsid w:val="00423D05"/>
    <w:rsid w:val="004264F8"/>
    <w:rsid w:val="00433551"/>
    <w:rsid w:val="00437024"/>
    <w:rsid w:val="00444487"/>
    <w:rsid w:val="004458E2"/>
    <w:rsid w:val="004532D2"/>
    <w:rsid w:val="004605ED"/>
    <w:rsid w:val="00465912"/>
    <w:rsid w:val="00466733"/>
    <w:rsid w:val="00473A11"/>
    <w:rsid w:val="00475E89"/>
    <w:rsid w:val="00480866"/>
    <w:rsid w:val="00482D3A"/>
    <w:rsid w:val="0048530C"/>
    <w:rsid w:val="00494CA6"/>
    <w:rsid w:val="004A0722"/>
    <w:rsid w:val="004A55FE"/>
    <w:rsid w:val="004A6741"/>
    <w:rsid w:val="004B19C9"/>
    <w:rsid w:val="004B6F09"/>
    <w:rsid w:val="004E0293"/>
    <w:rsid w:val="004E03FD"/>
    <w:rsid w:val="004E5936"/>
    <w:rsid w:val="004F0DF4"/>
    <w:rsid w:val="004F25DB"/>
    <w:rsid w:val="004F3868"/>
    <w:rsid w:val="004F491A"/>
    <w:rsid w:val="004F5213"/>
    <w:rsid w:val="005029C4"/>
    <w:rsid w:val="00513909"/>
    <w:rsid w:val="00514CB4"/>
    <w:rsid w:val="00524EEB"/>
    <w:rsid w:val="00526612"/>
    <w:rsid w:val="00534621"/>
    <w:rsid w:val="005420A8"/>
    <w:rsid w:val="00544D37"/>
    <w:rsid w:val="005453D7"/>
    <w:rsid w:val="00545533"/>
    <w:rsid w:val="005520DB"/>
    <w:rsid w:val="005603C3"/>
    <w:rsid w:val="005613D4"/>
    <w:rsid w:val="00561A02"/>
    <w:rsid w:val="00565705"/>
    <w:rsid w:val="00565A80"/>
    <w:rsid w:val="00570181"/>
    <w:rsid w:val="00570FF3"/>
    <w:rsid w:val="0057260F"/>
    <w:rsid w:val="005730AF"/>
    <w:rsid w:val="0057347B"/>
    <w:rsid w:val="005758C4"/>
    <w:rsid w:val="00576CC3"/>
    <w:rsid w:val="00583FAE"/>
    <w:rsid w:val="00584671"/>
    <w:rsid w:val="00584C69"/>
    <w:rsid w:val="00590479"/>
    <w:rsid w:val="005912F7"/>
    <w:rsid w:val="00591C32"/>
    <w:rsid w:val="00592FFD"/>
    <w:rsid w:val="0059350E"/>
    <w:rsid w:val="00594808"/>
    <w:rsid w:val="00596AF7"/>
    <w:rsid w:val="005A1D6E"/>
    <w:rsid w:val="005A5A47"/>
    <w:rsid w:val="005A77C4"/>
    <w:rsid w:val="005B59A3"/>
    <w:rsid w:val="005B6B7E"/>
    <w:rsid w:val="005C5EDF"/>
    <w:rsid w:val="005D522D"/>
    <w:rsid w:val="005D7B96"/>
    <w:rsid w:val="005E122E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2594"/>
    <w:rsid w:val="00623538"/>
    <w:rsid w:val="0063370A"/>
    <w:rsid w:val="00635E7E"/>
    <w:rsid w:val="00647AB6"/>
    <w:rsid w:val="00650D59"/>
    <w:rsid w:val="00651E08"/>
    <w:rsid w:val="00653D86"/>
    <w:rsid w:val="00661A24"/>
    <w:rsid w:val="00670D41"/>
    <w:rsid w:val="00672A49"/>
    <w:rsid w:val="0067328D"/>
    <w:rsid w:val="006917A2"/>
    <w:rsid w:val="006923CA"/>
    <w:rsid w:val="00693D66"/>
    <w:rsid w:val="006A1CCE"/>
    <w:rsid w:val="006A2F82"/>
    <w:rsid w:val="006B15A5"/>
    <w:rsid w:val="006B60BD"/>
    <w:rsid w:val="006B6391"/>
    <w:rsid w:val="006B6988"/>
    <w:rsid w:val="006C4E74"/>
    <w:rsid w:val="006C5A55"/>
    <w:rsid w:val="006D3354"/>
    <w:rsid w:val="006D7D32"/>
    <w:rsid w:val="006E1803"/>
    <w:rsid w:val="006F20D8"/>
    <w:rsid w:val="006F5746"/>
    <w:rsid w:val="006F7F80"/>
    <w:rsid w:val="0070191B"/>
    <w:rsid w:val="0070416F"/>
    <w:rsid w:val="0070495E"/>
    <w:rsid w:val="00710AC2"/>
    <w:rsid w:val="00710D5D"/>
    <w:rsid w:val="00713CBC"/>
    <w:rsid w:val="0071591B"/>
    <w:rsid w:val="0071719D"/>
    <w:rsid w:val="00731221"/>
    <w:rsid w:val="0073211B"/>
    <w:rsid w:val="007409FF"/>
    <w:rsid w:val="00742105"/>
    <w:rsid w:val="00743596"/>
    <w:rsid w:val="007465F6"/>
    <w:rsid w:val="0074734B"/>
    <w:rsid w:val="00754BD5"/>
    <w:rsid w:val="00755D75"/>
    <w:rsid w:val="00757898"/>
    <w:rsid w:val="00762B9C"/>
    <w:rsid w:val="00762E05"/>
    <w:rsid w:val="00763705"/>
    <w:rsid w:val="00770E4B"/>
    <w:rsid w:val="00771487"/>
    <w:rsid w:val="0077204E"/>
    <w:rsid w:val="00782827"/>
    <w:rsid w:val="00784AB2"/>
    <w:rsid w:val="00784C78"/>
    <w:rsid w:val="00791E11"/>
    <w:rsid w:val="007A5EFE"/>
    <w:rsid w:val="007B07E8"/>
    <w:rsid w:val="007B1458"/>
    <w:rsid w:val="007B16C6"/>
    <w:rsid w:val="007B4BEB"/>
    <w:rsid w:val="007B4F44"/>
    <w:rsid w:val="007C1248"/>
    <w:rsid w:val="007C4A1F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7BCB"/>
    <w:rsid w:val="0082019D"/>
    <w:rsid w:val="0082141F"/>
    <w:rsid w:val="0082156A"/>
    <w:rsid w:val="00830609"/>
    <w:rsid w:val="00832DEB"/>
    <w:rsid w:val="008529EE"/>
    <w:rsid w:val="008537BF"/>
    <w:rsid w:val="008567F5"/>
    <w:rsid w:val="00857A82"/>
    <w:rsid w:val="00864547"/>
    <w:rsid w:val="00865853"/>
    <w:rsid w:val="0087017F"/>
    <w:rsid w:val="00874178"/>
    <w:rsid w:val="00884331"/>
    <w:rsid w:val="008873B3"/>
    <w:rsid w:val="00890DD9"/>
    <w:rsid w:val="00891434"/>
    <w:rsid w:val="00894C34"/>
    <w:rsid w:val="008961F2"/>
    <w:rsid w:val="008A0FCC"/>
    <w:rsid w:val="008A5CB0"/>
    <w:rsid w:val="008B4180"/>
    <w:rsid w:val="008B50C7"/>
    <w:rsid w:val="008C05B9"/>
    <w:rsid w:val="008C1BBE"/>
    <w:rsid w:val="008C1D36"/>
    <w:rsid w:val="008C29B7"/>
    <w:rsid w:val="008C5E35"/>
    <w:rsid w:val="008D1513"/>
    <w:rsid w:val="008D4119"/>
    <w:rsid w:val="008D5021"/>
    <w:rsid w:val="008D7E6A"/>
    <w:rsid w:val="008E07BB"/>
    <w:rsid w:val="008E6753"/>
    <w:rsid w:val="008E7339"/>
    <w:rsid w:val="00903CD5"/>
    <w:rsid w:val="00905A8B"/>
    <w:rsid w:val="00910939"/>
    <w:rsid w:val="0091291E"/>
    <w:rsid w:val="00916862"/>
    <w:rsid w:val="00920D15"/>
    <w:rsid w:val="00921406"/>
    <w:rsid w:val="0092188A"/>
    <w:rsid w:val="009239A8"/>
    <w:rsid w:val="00923DE9"/>
    <w:rsid w:val="0092487A"/>
    <w:rsid w:val="00925C4E"/>
    <w:rsid w:val="009319F6"/>
    <w:rsid w:val="00931CFD"/>
    <w:rsid w:val="00935025"/>
    <w:rsid w:val="0093554F"/>
    <w:rsid w:val="00943D13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1AEE"/>
    <w:rsid w:val="0098218B"/>
    <w:rsid w:val="00992330"/>
    <w:rsid w:val="00993772"/>
    <w:rsid w:val="009A5C45"/>
    <w:rsid w:val="009B0FA9"/>
    <w:rsid w:val="009B524F"/>
    <w:rsid w:val="009B54E6"/>
    <w:rsid w:val="009B6A67"/>
    <w:rsid w:val="009B7575"/>
    <w:rsid w:val="009C0861"/>
    <w:rsid w:val="009C0D6A"/>
    <w:rsid w:val="009D09EF"/>
    <w:rsid w:val="009D188B"/>
    <w:rsid w:val="009D4DB9"/>
    <w:rsid w:val="009D5C58"/>
    <w:rsid w:val="009E0D0B"/>
    <w:rsid w:val="009E57D0"/>
    <w:rsid w:val="009E6B6D"/>
    <w:rsid w:val="009E792B"/>
    <w:rsid w:val="009F212C"/>
    <w:rsid w:val="009F3D89"/>
    <w:rsid w:val="009F4116"/>
    <w:rsid w:val="00A007B1"/>
    <w:rsid w:val="00A0211C"/>
    <w:rsid w:val="00A06887"/>
    <w:rsid w:val="00A12B31"/>
    <w:rsid w:val="00A15C33"/>
    <w:rsid w:val="00A15E1E"/>
    <w:rsid w:val="00A200FA"/>
    <w:rsid w:val="00A221CC"/>
    <w:rsid w:val="00A22A7D"/>
    <w:rsid w:val="00A236B2"/>
    <w:rsid w:val="00A236CD"/>
    <w:rsid w:val="00A23975"/>
    <w:rsid w:val="00A27BE0"/>
    <w:rsid w:val="00A32301"/>
    <w:rsid w:val="00A3446E"/>
    <w:rsid w:val="00A43D90"/>
    <w:rsid w:val="00A449EF"/>
    <w:rsid w:val="00A512C1"/>
    <w:rsid w:val="00A52750"/>
    <w:rsid w:val="00A53D48"/>
    <w:rsid w:val="00A54CB4"/>
    <w:rsid w:val="00A554EF"/>
    <w:rsid w:val="00A55D1F"/>
    <w:rsid w:val="00A72225"/>
    <w:rsid w:val="00A85772"/>
    <w:rsid w:val="00A90374"/>
    <w:rsid w:val="00A91DFA"/>
    <w:rsid w:val="00A94EB4"/>
    <w:rsid w:val="00A951AB"/>
    <w:rsid w:val="00AA07FB"/>
    <w:rsid w:val="00AA2676"/>
    <w:rsid w:val="00AA5B80"/>
    <w:rsid w:val="00AB6963"/>
    <w:rsid w:val="00AC28B6"/>
    <w:rsid w:val="00AC3802"/>
    <w:rsid w:val="00AD13C8"/>
    <w:rsid w:val="00AD6F52"/>
    <w:rsid w:val="00AE228E"/>
    <w:rsid w:val="00AE7FF2"/>
    <w:rsid w:val="00B03370"/>
    <w:rsid w:val="00B148F0"/>
    <w:rsid w:val="00B17C9A"/>
    <w:rsid w:val="00B206E8"/>
    <w:rsid w:val="00B229A3"/>
    <w:rsid w:val="00B25463"/>
    <w:rsid w:val="00B25710"/>
    <w:rsid w:val="00B34C1A"/>
    <w:rsid w:val="00B350A4"/>
    <w:rsid w:val="00B37C18"/>
    <w:rsid w:val="00B40AC7"/>
    <w:rsid w:val="00B433A9"/>
    <w:rsid w:val="00B434DF"/>
    <w:rsid w:val="00B45B18"/>
    <w:rsid w:val="00B47466"/>
    <w:rsid w:val="00B50296"/>
    <w:rsid w:val="00B5084B"/>
    <w:rsid w:val="00B52A30"/>
    <w:rsid w:val="00B5554A"/>
    <w:rsid w:val="00B6138F"/>
    <w:rsid w:val="00B662BF"/>
    <w:rsid w:val="00B7092B"/>
    <w:rsid w:val="00B73D73"/>
    <w:rsid w:val="00B753C1"/>
    <w:rsid w:val="00B77C1A"/>
    <w:rsid w:val="00B8028C"/>
    <w:rsid w:val="00B81999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4BE"/>
    <w:rsid w:val="00BB70A3"/>
    <w:rsid w:val="00BB78CD"/>
    <w:rsid w:val="00BC7000"/>
    <w:rsid w:val="00BD120C"/>
    <w:rsid w:val="00BD4A03"/>
    <w:rsid w:val="00BD5AA7"/>
    <w:rsid w:val="00BF30D1"/>
    <w:rsid w:val="00BF5077"/>
    <w:rsid w:val="00C008A7"/>
    <w:rsid w:val="00C0181B"/>
    <w:rsid w:val="00C02709"/>
    <w:rsid w:val="00C03BB3"/>
    <w:rsid w:val="00C07C57"/>
    <w:rsid w:val="00C21591"/>
    <w:rsid w:val="00C22601"/>
    <w:rsid w:val="00C23510"/>
    <w:rsid w:val="00C31E93"/>
    <w:rsid w:val="00C33287"/>
    <w:rsid w:val="00C3662B"/>
    <w:rsid w:val="00C404E5"/>
    <w:rsid w:val="00C44FB6"/>
    <w:rsid w:val="00C453ED"/>
    <w:rsid w:val="00C47ED6"/>
    <w:rsid w:val="00C573FC"/>
    <w:rsid w:val="00C679F3"/>
    <w:rsid w:val="00C73751"/>
    <w:rsid w:val="00C752F8"/>
    <w:rsid w:val="00C802B9"/>
    <w:rsid w:val="00C82325"/>
    <w:rsid w:val="00C827AE"/>
    <w:rsid w:val="00C8375D"/>
    <w:rsid w:val="00C85212"/>
    <w:rsid w:val="00C93583"/>
    <w:rsid w:val="00C94F07"/>
    <w:rsid w:val="00C973D2"/>
    <w:rsid w:val="00CA4EE8"/>
    <w:rsid w:val="00CA6647"/>
    <w:rsid w:val="00CB19F6"/>
    <w:rsid w:val="00CB37DD"/>
    <w:rsid w:val="00CB6896"/>
    <w:rsid w:val="00CC0FCE"/>
    <w:rsid w:val="00CD4B84"/>
    <w:rsid w:val="00CD7331"/>
    <w:rsid w:val="00CE12E8"/>
    <w:rsid w:val="00CE2EAD"/>
    <w:rsid w:val="00CF64CE"/>
    <w:rsid w:val="00CF67C7"/>
    <w:rsid w:val="00D04EA6"/>
    <w:rsid w:val="00D11ACE"/>
    <w:rsid w:val="00D17A2F"/>
    <w:rsid w:val="00D17A57"/>
    <w:rsid w:val="00D17C9D"/>
    <w:rsid w:val="00D218FE"/>
    <w:rsid w:val="00D246B7"/>
    <w:rsid w:val="00D331F8"/>
    <w:rsid w:val="00D542A8"/>
    <w:rsid w:val="00D55B99"/>
    <w:rsid w:val="00D64F6F"/>
    <w:rsid w:val="00D6500A"/>
    <w:rsid w:val="00D707F2"/>
    <w:rsid w:val="00D75FB0"/>
    <w:rsid w:val="00D8398E"/>
    <w:rsid w:val="00D922C2"/>
    <w:rsid w:val="00D92B4F"/>
    <w:rsid w:val="00D9370A"/>
    <w:rsid w:val="00D93C71"/>
    <w:rsid w:val="00DA5B56"/>
    <w:rsid w:val="00DB079A"/>
    <w:rsid w:val="00DC62BC"/>
    <w:rsid w:val="00DD64EC"/>
    <w:rsid w:val="00DD7097"/>
    <w:rsid w:val="00DE4D84"/>
    <w:rsid w:val="00DF2CB8"/>
    <w:rsid w:val="00DF3589"/>
    <w:rsid w:val="00E00472"/>
    <w:rsid w:val="00E011F3"/>
    <w:rsid w:val="00E0126B"/>
    <w:rsid w:val="00E01271"/>
    <w:rsid w:val="00E05C05"/>
    <w:rsid w:val="00E07255"/>
    <w:rsid w:val="00E10FB0"/>
    <w:rsid w:val="00E167CD"/>
    <w:rsid w:val="00E17936"/>
    <w:rsid w:val="00E23C3C"/>
    <w:rsid w:val="00E25D07"/>
    <w:rsid w:val="00E33598"/>
    <w:rsid w:val="00E35EAA"/>
    <w:rsid w:val="00E36212"/>
    <w:rsid w:val="00E42B62"/>
    <w:rsid w:val="00E46604"/>
    <w:rsid w:val="00E66B46"/>
    <w:rsid w:val="00E744BF"/>
    <w:rsid w:val="00E769F4"/>
    <w:rsid w:val="00E85663"/>
    <w:rsid w:val="00E90C6F"/>
    <w:rsid w:val="00E9457D"/>
    <w:rsid w:val="00E95786"/>
    <w:rsid w:val="00E965B2"/>
    <w:rsid w:val="00E96D3D"/>
    <w:rsid w:val="00EB0829"/>
    <w:rsid w:val="00EB6F87"/>
    <w:rsid w:val="00EC69C3"/>
    <w:rsid w:val="00ED1544"/>
    <w:rsid w:val="00ED7FAF"/>
    <w:rsid w:val="00EE3135"/>
    <w:rsid w:val="00EF0E85"/>
    <w:rsid w:val="00EF10B7"/>
    <w:rsid w:val="00EF26EA"/>
    <w:rsid w:val="00EF5374"/>
    <w:rsid w:val="00EF7A48"/>
    <w:rsid w:val="00F00AC6"/>
    <w:rsid w:val="00F0182F"/>
    <w:rsid w:val="00F0378F"/>
    <w:rsid w:val="00F04AB8"/>
    <w:rsid w:val="00F107EC"/>
    <w:rsid w:val="00F1482A"/>
    <w:rsid w:val="00F15F10"/>
    <w:rsid w:val="00F1750E"/>
    <w:rsid w:val="00F203EB"/>
    <w:rsid w:val="00F21B88"/>
    <w:rsid w:val="00F22705"/>
    <w:rsid w:val="00F23258"/>
    <w:rsid w:val="00F250E8"/>
    <w:rsid w:val="00F33AD1"/>
    <w:rsid w:val="00F36AAA"/>
    <w:rsid w:val="00F41B2B"/>
    <w:rsid w:val="00F46037"/>
    <w:rsid w:val="00F4677F"/>
    <w:rsid w:val="00F470E3"/>
    <w:rsid w:val="00F510DF"/>
    <w:rsid w:val="00F52FE2"/>
    <w:rsid w:val="00F60A5A"/>
    <w:rsid w:val="00F60B3F"/>
    <w:rsid w:val="00F63C99"/>
    <w:rsid w:val="00F656D6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1D4"/>
    <w:rsid w:val="00FB2AB4"/>
    <w:rsid w:val="00FB35B6"/>
    <w:rsid w:val="00FB437D"/>
    <w:rsid w:val="00FC5ACB"/>
    <w:rsid w:val="00FD5385"/>
    <w:rsid w:val="00FD5570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C384C"/>
  <w15:chartTrackingRefBased/>
  <w15:docId w15:val="{8B39141F-B875-45F3-8A0C-43208AD6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98E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i/>
      <w:sz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647AB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a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b">
    <w:name w:val="Hyperlink"/>
    <w:rsid w:val="00CC0FCE"/>
    <w:rPr>
      <w:color w:val="0000FF"/>
      <w:u w:val="single"/>
    </w:rPr>
  </w:style>
  <w:style w:type="character" w:styleId="ac">
    <w:name w:val="annotation reference"/>
    <w:rsid w:val="00002D6D"/>
    <w:rPr>
      <w:sz w:val="16"/>
      <w:szCs w:val="16"/>
    </w:rPr>
  </w:style>
  <w:style w:type="paragraph" w:styleId="ad">
    <w:name w:val="annotation text"/>
    <w:basedOn w:val="a"/>
    <w:link w:val="ae"/>
    <w:rsid w:val="00002D6D"/>
    <w:rPr>
      <w:sz w:val="20"/>
    </w:rPr>
  </w:style>
  <w:style w:type="character" w:customStyle="1" w:styleId="ae">
    <w:name w:val="Текст примечания Знак"/>
    <w:link w:val="ad"/>
    <w:rsid w:val="00002D6D"/>
    <w:rPr>
      <w:lang w:val="ru-RU" w:eastAsia="ru-RU"/>
    </w:rPr>
  </w:style>
  <w:style w:type="paragraph" w:styleId="af">
    <w:name w:val="annotation subject"/>
    <w:basedOn w:val="ad"/>
    <w:next w:val="ad"/>
    <w:link w:val="af0"/>
    <w:rsid w:val="00002D6D"/>
    <w:rPr>
      <w:b/>
      <w:bCs/>
    </w:rPr>
  </w:style>
  <w:style w:type="character" w:customStyle="1" w:styleId="af0">
    <w:name w:val="Тема примечания Знак"/>
    <w:link w:val="af"/>
    <w:rsid w:val="00002D6D"/>
    <w:rPr>
      <w:b/>
      <w:bCs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21406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1667</Words>
  <Characters>10582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12225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Кожевнікова Наталія Володимирівна</cp:lastModifiedBy>
  <cp:revision>3</cp:revision>
  <cp:lastPrinted>2018-06-08T07:39:00Z</cp:lastPrinted>
  <dcterms:created xsi:type="dcterms:W3CDTF">2020-02-24T16:16:00Z</dcterms:created>
  <dcterms:modified xsi:type="dcterms:W3CDTF">2020-02-24T16:16:00Z</dcterms:modified>
</cp:coreProperties>
</file>